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D88" w:rsidRDefault="00160D8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160D88" w:rsidTr="00160D88">
        <w:tc>
          <w:tcPr>
            <w:tcW w:w="3597" w:type="dxa"/>
          </w:tcPr>
          <w:p w:rsidR="00160D88" w:rsidRPr="00160D88" w:rsidRDefault="00160D88" w:rsidP="00160D88">
            <w:pPr>
              <w:jc w:val="center"/>
              <w:rPr>
                <w:b/>
                <w:sz w:val="32"/>
                <w:szCs w:val="32"/>
              </w:rPr>
            </w:pPr>
            <w:r w:rsidRPr="00160D88">
              <w:rPr>
                <w:b/>
                <w:sz w:val="32"/>
                <w:szCs w:val="32"/>
              </w:rPr>
              <w:t>Group</w:t>
            </w:r>
          </w:p>
        </w:tc>
        <w:tc>
          <w:tcPr>
            <w:tcW w:w="3597" w:type="dxa"/>
          </w:tcPr>
          <w:p w:rsidR="00160D88" w:rsidRPr="00160D88" w:rsidRDefault="00160D88" w:rsidP="00160D88">
            <w:pPr>
              <w:jc w:val="center"/>
              <w:rPr>
                <w:b/>
                <w:sz w:val="32"/>
                <w:szCs w:val="32"/>
              </w:rPr>
            </w:pPr>
            <w:r w:rsidRPr="00160D88">
              <w:rPr>
                <w:b/>
                <w:sz w:val="32"/>
                <w:szCs w:val="32"/>
              </w:rPr>
              <w:t>System</w:t>
            </w:r>
          </w:p>
        </w:tc>
        <w:tc>
          <w:tcPr>
            <w:tcW w:w="3598" w:type="dxa"/>
          </w:tcPr>
          <w:p w:rsidR="00160D88" w:rsidRPr="00160D88" w:rsidRDefault="00160D88" w:rsidP="00160D88">
            <w:pPr>
              <w:jc w:val="center"/>
              <w:rPr>
                <w:b/>
                <w:sz w:val="32"/>
                <w:szCs w:val="32"/>
              </w:rPr>
            </w:pPr>
            <w:r w:rsidRPr="00160D88">
              <w:rPr>
                <w:b/>
                <w:sz w:val="32"/>
                <w:szCs w:val="32"/>
              </w:rPr>
              <w:t>Wealth</w:t>
            </w:r>
          </w:p>
        </w:tc>
        <w:tc>
          <w:tcPr>
            <w:tcW w:w="3598" w:type="dxa"/>
          </w:tcPr>
          <w:p w:rsidR="00160D88" w:rsidRPr="00160D88" w:rsidRDefault="00160D88" w:rsidP="00160D88">
            <w:pPr>
              <w:jc w:val="center"/>
              <w:rPr>
                <w:b/>
                <w:sz w:val="32"/>
                <w:szCs w:val="32"/>
              </w:rPr>
            </w:pPr>
            <w:r w:rsidRPr="00160D88">
              <w:rPr>
                <w:b/>
                <w:sz w:val="32"/>
                <w:szCs w:val="32"/>
              </w:rPr>
              <w:t>Economic Security</w:t>
            </w:r>
          </w:p>
        </w:tc>
      </w:tr>
      <w:tr w:rsidR="00160D88" w:rsidRPr="00160D88" w:rsidTr="00160D88">
        <w:tc>
          <w:tcPr>
            <w:tcW w:w="3597" w:type="dxa"/>
          </w:tcPr>
          <w:p w:rsidR="00160D88" w:rsidRDefault="00160D88" w:rsidP="00160D88">
            <w:pPr>
              <w:jc w:val="center"/>
              <w:rPr>
                <w:sz w:val="28"/>
                <w:szCs w:val="28"/>
              </w:rPr>
            </w:pPr>
          </w:p>
          <w:p w:rsidR="00160D88" w:rsidRDefault="00160D88" w:rsidP="00160D88">
            <w:pPr>
              <w:jc w:val="center"/>
              <w:rPr>
                <w:sz w:val="28"/>
                <w:szCs w:val="28"/>
              </w:rPr>
            </w:pPr>
            <w:r w:rsidRPr="00160D88">
              <w:rPr>
                <w:sz w:val="28"/>
                <w:szCs w:val="28"/>
              </w:rPr>
              <w:t>First Nations</w:t>
            </w:r>
          </w:p>
          <w:p w:rsidR="00160D88" w:rsidRPr="00160D88" w:rsidRDefault="00160D88" w:rsidP="00160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160D88" w:rsidRDefault="00160D88">
            <w:pPr>
              <w:rPr>
                <w:sz w:val="28"/>
                <w:szCs w:val="28"/>
              </w:rPr>
            </w:pPr>
          </w:p>
          <w:p w:rsidR="0098187C" w:rsidRDefault="0098187C" w:rsidP="00160D88">
            <w:pPr>
              <w:jc w:val="center"/>
              <w:rPr>
                <w:sz w:val="28"/>
                <w:szCs w:val="28"/>
              </w:rPr>
            </w:pPr>
          </w:p>
          <w:p w:rsidR="0098187C" w:rsidRDefault="0098187C" w:rsidP="00160D88">
            <w:pPr>
              <w:jc w:val="center"/>
              <w:rPr>
                <w:sz w:val="28"/>
                <w:szCs w:val="28"/>
              </w:rPr>
            </w:pPr>
          </w:p>
          <w:p w:rsidR="00160D88" w:rsidRPr="00160D88" w:rsidRDefault="00160D88" w:rsidP="00160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Trade</w:t>
            </w:r>
          </w:p>
        </w:tc>
        <w:tc>
          <w:tcPr>
            <w:tcW w:w="3598" w:type="dxa"/>
          </w:tcPr>
          <w:p w:rsidR="00160D88" w:rsidRDefault="00160D88">
            <w:pPr>
              <w:rPr>
                <w:sz w:val="28"/>
                <w:szCs w:val="28"/>
              </w:rPr>
            </w:pPr>
          </w:p>
          <w:p w:rsidR="00160D88" w:rsidRDefault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Natural Resources</w:t>
            </w:r>
          </w:p>
          <w:p w:rsidR="00160D88" w:rsidRDefault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Food</w:t>
            </w:r>
          </w:p>
          <w:p w:rsidR="00160D88" w:rsidRDefault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Shelter</w:t>
            </w:r>
          </w:p>
          <w:p w:rsidR="00160D88" w:rsidRDefault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Clothes</w:t>
            </w:r>
          </w:p>
          <w:p w:rsidR="00160D88" w:rsidRDefault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Hand made goods</w:t>
            </w:r>
          </w:p>
          <w:p w:rsidR="00160D88" w:rsidRPr="00160D88" w:rsidRDefault="00160D88">
            <w:pPr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160D88" w:rsidRDefault="00160D88">
            <w:pPr>
              <w:rPr>
                <w:sz w:val="28"/>
                <w:szCs w:val="28"/>
              </w:rPr>
            </w:pPr>
          </w:p>
          <w:p w:rsidR="00C77DCE" w:rsidRPr="00160D88" w:rsidRDefault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Enough materials to meet survival needs.</w:t>
            </w:r>
          </w:p>
        </w:tc>
      </w:tr>
      <w:tr w:rsidR="00160D88" w:rsidRPr="00160D88" w:rsidTr="00160D88">
        <w:tc>
          <w:tcPr>
            <w:tcW w:w="3597" w:type="dxa"/>
          </w:tcPr>
          <w:p w:rsidR="00160D88" w:rsidRDefault="00160D88" w:rsidP="00160D88">
            <w:pPr>
              <w:jc w:val="center"/>
              <w:rPr>
                <w:sz w:val="28"/>
                <w:szCs w:val="28"/>
              </w:rPr>
            </w:pPr>
          </w:p>
          <w:p w:rsidR="00160D88" w:rsidRDefault="00160D88" w:rsidP="00160D88">
            <w:pPr>
              <w:jc w:val="center"/>
              <w:rPr>
                <w:sz w:val="28"/>
                <w:szCs w:val="28"/>
              </w:rPr>
            </w:pPr>
            <w:r w:rsidRPr="00160D88">
              <w:rPr>
                <w:sz w:val="28"/>
                <w:szCs w:val="28"/>
              </w:rPr>
              <w:t>Early Europeans</w:t>
            </w:r>
          </w:p>
          <w:p w:rsidR="00160D88" w:rsidRPr="00160D88" w:rsidRDefault="00160D88" w:rsidP="00160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160D88" w:rsidRDefault="00160D88">
            <w:pPr>
              <w:rPr>
                <w:sz w:val="28"/>
                <w:szCs w:val="28"/>
              </w:rPr>
            </w:pPr>
          </w:p>
          <w:p w:rsidR="0098187C" w:rsidRDefault="0098187C" w:rsidP="00160D88">
            <w:pPr>
              <w:jc w:val="center"/>
              <w:rPr>
                <w:sz w:val="28"/>
                <w:szCs w:val="28"/>
              </w:rPr>
            </w:pPr>
          </w:p>
          <w:p w:rsidR="0098187C" w:rsidRDefault="0098187C" w:rsidP="00160D88">
            <w:pPr>
              <w:jc w:val="center"/>
              <w:rPr>
                <w:sz w:val="28"/>
                <w:szCs w:val="28"/>
              </w:rPr>
            </w:pPr>
          </w:p>
          <w:p w:rsidR="0098187C" w:rsidRDefault="0098187C" w:rsidP="00160D88">
            <w:pPr>
              <w:jc w:val="center"/>
              <w:rPr>
                <w:sz w:val="28"/>
                <w:szCs w:val="28"/>
              </w:rPr>
            </w:pPr>
          </w:p>
          <w:p w:rsidR="00160D88" w:rsidRPr="00160D88" w:rsidRDefault="00160D88" w:rsidP="00160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Trade</w:t>
            </w:r>
          </w:p>
        </w:tc>
        <w:tc>
          <w:tcPr>
            <w:tcW w:w="3598" w:type="dxa"/>
          </w:tcPr>
          <w:p w:rsidR="00160D88" w:rsidRDefault="00160D88" w:rsidP="00160D88">
            <w:pPr>
              <w:rPr>
                <w:sz w:val="28"/>
                <w:szCs w:val="28"/>
              </w:rPr>
            </w:pPr>
          </w:p>
          <w:p w:rsidR="00160D88" w:rsidRDefault="00160D88" w:rsidP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Land</w:t>
            </w:r>
          </w:p>
          <w:p w:rsidR="00160D88" w:rsidRDefault="00160D88" w:rsidP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Natural Resources</w:t>
            </w:r>
          </w:p>
          <w:p w:rsidR="00160D88" w:rsidRDefault="00160D88" w:rsidP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Currency (money)</w:t>
            </w:r>
          </w:p>
          <w:p w:rsidR="00160D88" w:rsidRDefault="00160D88" w:rsidP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Food</w:t>
            </w:r>
          </w:p>
          <w:p w:rsidR="00160D88" w:rsidRDefault="00160D88" w:rsidP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Shelter</w:t>
            </w:r>
          </w:p>
          <w:p w:rsidR="00160D88" w:rsidRDefault="00160D88" w:rsidP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Clothes</w:t>
            </w:r>
          </w:p>
          <w:p w:rsidR="00160D88" w:rsidRDefault="00160D88" w:rsidP="00160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Hand made goods</w:t>
            </w:r>
          </w:p>
          <w:p w:rsidR="00160D88" w:rsidRPr="00160D88" w:rsidRDefault="00160D88">
            <w:pPr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160D88" w:rsidRDefault="00160D88">
            <w:pPr>
              <w:rPr>
                <w:sz w:val="28"/>
                <w:szCs w:val="28"/>
              </w:rPr>
            </w:pPr>
          </w:p>
          <w:p w:rsidR="00C77DCE" w:rsidRDefault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Enough materials to meet survival needs.</w:t>
            </w:r>
          </w:p>
          <w:p w:rsidR="00C77DCE" w:rsidRDefault="00C77DCE">
            <w:pPr>
              <w:rPr>
                <w:sz w:val="28"/>
                <w:szCs w:val="28"/>
              </w:rPr>
            </w:pPr>
          </w:p>
          <w:p w:rsidR="00C77DCE" w:rsidRPr="00160D88" w:rsidRDefault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Land ownership, currency.</w:t>
            </w:r>
          </w:p>
        </w:tc>
      </w:tr>
      <w:tr w:rsidR="00160D88" w:rsidRPr="00160D88" w:rsidTr="00160D88">
        <w:trPr>
          <w:trHeight w:val="413"/>
        </w:trPr>
        <w:tc>
          <w:tcPr>
            <w:tcW w:w="3597" w:type="dxa"/>
          </w:tcPr>
          <w:p w:rsidR="00160D88" w:rsidRDefault="00160D88" w:rsidP="00160D88">
            <w:pPr>
              <w:jc w:val="center"/>
              <w:rPr>
                <w:sz w:val="28"/>
                <w:szCs w:val="28"/>
              </w:rPr>
            </w:pPr>
          </w:p>
          <w:p w:rsidR="00160D88" w:rsidRDefault="00160D88" w:rsidP="00160D88">
            <w:pPr>
              <w:jc w:val="center"/>
              <w:rPr>
                <w:sz w:val="28"/>
                <w:szCs w:val="28"/>
              </w:rPr>
            </w:pPr>
            <w:r w:rsidRPr="00160D88">
              <w:rPr>
                <w:sz w:val="28"/>
                <w:szCs w:val="28"/>
              </w:rPr>
              <w:t>Canada</w:t>
            </w:r>
          </w:p>
          <w:p w:rsidR="00160D88" w:rsidRPr="00160D88" w:rsidRDefault="00160D88" w:rsidP="00160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160D88" w:rsidRDefault="00160D88">
            <w:pPr>
              <w:rPr>
                <w:sz w:val="28"/>
                <w:szCs w:val="28"/>
              </w:rPr>
            </w:pPr>
          </w:p>
          <w:p w:rsidR="00160D88" w:rsidRPr="00160D88" w:rsidRDefault="00160D88" w:rsidP="00160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Trade</w:t>
            </w:r>
          </w:p>
        </w:tc>
        <w:tc>
          <w:tcPr>
            <w:tcW w:w="3598" w:type="dxa"/>
          </w:tcPr>
          <w:p w:rsidR="00C77DCE" w:rsidRDefault="00C77DCE" w:rsidP="00C77DCE">
            <w:pPr>
              <w:rPr>
                <w:sz w:val="28"/>
                <w:szCs w:val="28"/>
              </w:rPr>
            </w:pPr>
          </w:p>
          <w:p w:rsidR="00C77DCE" w:rsidRDefault="00C77DCE" w:rsidP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Land</w:t>
            </w:r>
          </w:p>
          <w:p w:rsidR="00C77DCE" w:rsidRDefault="00C77DCE" w:rsidP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Natural Resources</w:t>
            </w:r>
          </w:p>
          <w:p w:rsidR="00C77DCE" w:rsidRDefault="00C77DCE" w:rsidP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Currency (money)</w:t>
            </w:r>
          </w:p>
          <w:p w:rsidR="00C77DCE" w:rsidRDefault="00C77DCE" w:rsidP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Food</w:t>
            </w:r>
          </w:p>
          <w:p w:rsidR="00C77DCE" w:rsidRDefault="00C77DCE" w:rsidP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Shelter</w:t>
            </w:r>
          </w:p>
          <w:p w:rsidR="00C77DCE" w:rsidRDefault="00C77DCE" w:rsidP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Clothes</w:t>
            </w:r>
          </w:p>
          <w:p w:rsidR="00C77DCE" w:rsidRDefault="00C77DCE" w:rsidP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Hand made goods</w:t>
            </w:r>
          </w:p>
          <w:p w:rsidR="00160D88" w:rsidRDefault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Manufactured goods</w:t>
            </w:r>
          </w:p>
          <w:p w:rsidR="00C77DCE" w:rsidRDefault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Services</w:t>
            </w:r>
          </w:p>
          <w:p w:rsidR="00C77DCE" w:rsidRPr="00160D88" w:rsidRDefault="00C77DCE">
            <w:pPr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C77DCE" w:rsidRDefault="00C77DCE" w:rsidP="00C77DCE">
            <w:pPr>
              <w:rPr>
                <w:sz w:val="28"/>
                <w:szCs w:val="28"/>
              </w:rPr>
            </w:pPr>
          </w:p>
          <w:p w:rsidR="00C77DCE" w:rsidRDefault="00C77DCE" w:rsidP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Enough materials to meet survival needs.</w:t>
            </w:r>
          </w:p>
          <w:p w:rsidR="00C77DCE" w:rsidRDefault="00C77DCE" w:rsidP="00C77DCE">
            <w:pPr>
              <w:rPr>
                <w:sz w:val="28"/>
                <w:szCs w:val="28"/>
              </w:rPr>
            </w:pPr>
          </w:p>
          <w:p w:rsidR="00160D88" w:rsidRPr="00160D88" w:rsidRDefault="00C77DCE" w:rsidP="00C77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Land ownership, currency.</w:t>
            </w:r>
          </w:p>
        </w:tc>
      </w:tr>
    </w:tbl>
    <w:p w:rsidR="007D4015" w:rsidRDefault="007D4015" w:rsidP="00A1099D">
      <w:pPr>
        <w:rPr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7D4015" w:rsidTr="00C56D60">
        <w:tc>
          <w:tcPr>
            <w:tcW w:w="3597" w:type="dxa"/>
          </w:tcPr>
          <w:p w:rsidR="007D4015" w:rsidRPr="00160D88" w:rsidRDefault="007D4015" w:rsidP="00C56D60">
            <w:pPr>
              <w:jc w:val="center"/>
              <w:rPr>
                <w:b/>
                <w:sz w:val="32"/>
                <w:szCs w:val="32"/>
              </w:rPr>
            </w:pPr>
            <w:r w:rsidRPr="00160D88">
              <w:rPr>
                <w:b/>
                <w:sz w:val="32"/>
                <w:szCs w:val="32"/>
              </w:rPr>
              <w:lastRenderedPageBreak/>
              <w:t>Group</w:t>
            </w:r>
          </w:p>
        </w:tc>
        <w:tc>
          <w:tcPr>
            <w:tcW w:w="3597" w:type="dxa"/>
          </w:tcPr>
          <w:p w:rsidR="007D4015" w:rsidRPr="00160D88" w:rsidRDefault="007D4015" w:rsidP="00C56D60">
            <w:pPr>
              <w:jc w:val="center"/>
              <w:rPr>
                <w:b/>
                <w:sz w:val="32"/>
                <w:szCs w:val="32"/>
              </w:rPr>
            </w:pPr>
            <w:r w:rsidRPr="00160D88">
              <w:rPr>
                <w:b/>
                <w:sz w:val="32"/>
                <w:szCs w:val="32"/>
              </w:rPr>
              <w:t>System</w:t>
            </w:r>
          </w:p>
        </w:tc>
        <w:tc>
          <w:tcPr>
            <w:tcW w:w="3598" w:type="dxa"/>
          </w:tcPr>
          <w:p w:rsidR="007D4015" w:rsidRPr="00160D88" w:rsidRDefault="007D4015" w:rsidP="00C56D60">
            <w:pPr>
              <w:jc w:val="center"/>
              <w:rPr>
                <w:b/>
                <w:sz w:val="32"/>
                <w:szCs w:val="32"/>
              </w:rPr>
            </w:pPr>
            <w:r w:rsidRPr="00160D88">
              <w:rPr>
                <w:b/>
                <w:sz w:val="32"/>
                <w:szCs w:val="32"/>
              </w:rPr>
              <w:t>Wealth</w:t>
            </w:r>
          </w:p>
        </w:tc>
        <w:tc>
          <w:tcPr>
            <w:tcW w:w="3598" w:type="dxa"/>
          </w:tcPr>
          <w:p w:rsidR="007D4015" w:rsidRPr="00160D88" w:rsidRDefault="007D4015" w:rsidP="00C56D60">
            <w:pPr>
              <w:jc w:val="center"/>
              <w:rPr>
                <w:b/>
                <w:sz w:val="32"/>
                <w:szCs w:val="32"/>
              </w:rPr>
            </w:pPr>
            <w:r w:rsidRPr="00160D88">
              <w:rPr>
                <w:b/>
                <w:sz w:val="32"/>
                <w:szCs w:val="32"/>
              </w:rPr>
              <w:t>Economic Security</w:t>
            </w:r>
          </w:p>
        </w:tc>
      </w:tr>
      <w:tr w:rsidR="007D4015" w:rsidRPr="00160D88" w:rsidTr="00C56D60">
        <w:tc>
          <w:tcPr>
            <w:tcW w:w="3597" w:type="dxa"/>
          </w:tcPr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  <w:r w:rsidRPr="00160D88">
              <w:rPr>
                <w:sz w:val="28"/>
                <w:szCs w:val="28"/>
              </w:rPr>
              <w:t>First Nations</w:t>
            </w:r>
          </w:p>
          <w:p w:rsidR="007D4015" w:rsidRPr="00160D88" w:rsidRDefault="007D4015" w:rsidP="00C56D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Pr="00160D88" w:rsidRDefault="007D4015" w:rsidP="00C56D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7D4015" w:rsidRPr="00160D88" w:rsidRDefault="007D4015" w:rsidP="00C56D60">
            <w:pPr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7D4015" w:rsidRDefault="007D4015" w:rsidP="00C56D60">
            <w:pPr>
              <w:rPr>
                <w:sz w:val="28"/>
                <w:szCs w:val="28"/>
              </w:rPr>
            </w:pPr>
          </w:p>
          <w:p w:rsidR="007D4015" w:rsidRPr="00160D88" w:rsidRDefault="007D4015" w:rsidP="00C56D60">
            <w:pPr>
              <w:rPr>
                <w:sz w:val="28"/>
                <w:szCs w:val="28"/>
              </w:rPr>
            </w:pPr>
          </w:p>
        </w:tc>
      </w:tr>
      <w:tr w:rsidR="007D4015" w:rsidRPr="00160D88" w:rsidTr="00C56D60">
        <w:tc>
          <w:tcPr>
            <w:tcW w:w="3597" w:type="dxa"/>
          </w:tcPr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  <w:r w:rsidRPr="00160D88">
              <w:rPr>
                <w:sz w:val="28"/>
                <w:szCs w:val="28"/>
              </w:rPr>
              <w:t>Early Europeans</w:t>
            </w:r>
          </w:p>
          <w:p w:rsidR="007D4015" w:rsidRPr="00160D88" w:rsidRDefault="007D4015" w:rsidP="00C56D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Pr="00160D88" w:rsidRDefault="007D4015" w:rsidP="00C56D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7D4015" w:rsidRPr="00160D88" w:rsidRDefault="007D4015" w:rsidP="00C56D60">
            <w:pPr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7D4015" w:rsidRPr="00160D88" w:rsidRDefault="007D4015" w:rsidP="00C56D60">
            <w:pPr>
              <w:rPr>
                <w:sz w:val="28"/>
                <w:szCs w:val="28"/>
              </w:rPr>
            </w:pPr>
          </w:p>
        </w:tc>
      </w:tr>
      <w:tr w:rsidR="007D4015" w:rsidRPr="00160D88" w:rsidTr="00C56D60">
        <w:trPr>
          <w:trHeight w:val="413"/>
        </w:trPr>
        <w:tc>
          <w:tcPr>
            <w:tcW w:w="3597" w:type="dxa"/>
          </w:tcPr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  <w:r w:rsidRPr="00160D88">
              <w:rPr>
                <w:sz w:val="28"/>
                <w:szCs w:val="28"/>
              </w:rPr>
              <w:t>Canada</w:t>
            </w:r>
          </w:p>
          <w:p w:rsidR="007D4015" w:rsidRPr="00160D88" w:rsidRDefault="007D4015" w:rsidP="00C56D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7" w:type="dxa"/>
          </w:tcPr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Default="007D4015" w:rsidP="00C56D60">
            <w:pPr>
              <w:jc w:val="center"/>
              <w:rPr>
                <w:sz w:val="28"/>
                <w:szCs w:val="28"/>
              </w:rPr>
            </w:pPr>
          </w:p>
          <w:p w:rsidR="007D4015" w:rsidRPr="00160D88" w:rsidRDefault="007D4015" w:rsidP="00C56D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7D4015" w:rsidRPr="00160D88" w:rsidRDefault="007D4015" w:rsidP="00C56D60">
            <w:pPr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7D4015" w:rsidRPr="00160D88" w:rsidRDefault="007D4015" w:rsidP="00C56D60">
            <w:pPr>
              <w:rPr>
                <w:sz w:val="28"/>
                <w:szCs w:val="28"/>
              </w:rPr>
            </w:pPr>
          </w:p>
        </w:tc>
      </w:tr>
    </w:tbl>
    <w:p w:rsidR="003041C2" w:rsidRPr="003041C2" w:rsidRDefault="003041C2" w:rsidP="00A1099D">
      <w:pPr>
        <w:rPr>
          <w:sz w:val="36"/>
          <w:szCs w:val="36"/>
        </w:rPr>
      </w:pPr>
      <w:bookmarkStart w:id="0" w:name="_GoBack"/>
      <w:bookmarkEnd w:id="0"/>
    </w:p>
    <w:sectPr w:rsidR="003041C2" w:rsidRPr="003041C2" w:rsidSect="00160D8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13"/>
    <w:rsid w:val="00160D88"/>
    <w:rsid w:val="003041C2"/>
    <w:rsid w:val="007D4015"/>
    <w:rsid w:val="0098187C"/>
    <w:rsid w:val="00A1099D"/>
    <w:rsid w:val="00BF3C13"/>
    <w:rsid w:val="00C77DCE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C5F2A-2FC5-4868-86D2-44D1FD3B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0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98</Words>
  <Characters>559</Characters>
  <Application>Microsoft Office Word</Application>
  <DocSecurity>0</DocSecurity>
  <Lines>4</Lines>
  <Paragraphs>1</Paragraphs>
  <ScaleCrop>false</ScaleCrop>
  <Company>Anglophone South School District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7</cp:revision>
  <dcterms:created xsi:type="dcterms:W3CDTF">2015-10-13T00:04:00Z</dcterms:created>
  <dcterms:modified xsi:type="dcterms:W3CDTF">2015-10-13T00:17:00Z</dcterms:modified>
</cp:coreProperties>
</file>